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312CB7" w:rsidRDefault="00226C44" w:rsidP="00B65FE2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>Kynologický areál – Centrum odborného vzdelávania a prípravy</w:t>
      </w: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B14424">
        <w:rPr>
          <w:sz w:val="24"/>
          <w:szCs w:val="24"/>
        </w:rPr>
        <w:t>2021/2022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17"/>
        <w:gridCol w:w="1179"/>
        <w:gridCol w:w="1289"/>
        <w:gridCol w:w="1289"/>
        <w:gridCol w:w="1289"/>
        <w:gridCol w:w="1289"/>
        <w:gridCol w:w="1290"/>
        <w:gridCol w:w="1290"/>
        <w:gridCol w:w="1289"/>
        <w:gridCol w:w="1172"/>
        <w:gridCol w:w="1265"/>
      </w:tblGrid>
      <w:tr w:rsidR="00B65FE2" w:rsidTr="00B65FE2">
        <w:trPr>
          <w:trHeight w:val="850"/>
        </w:trPr>
        <w:tc>
          <w:tcPr>
            <w:tcW w:w="132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5FE2" w:rsidRDefault="00B65FE2" w:rsidP="00621F71">
            <w:pPr>
              <w:jc w:val="center"/>
            </w:pPr>
            <w:r>
              <w:t>deň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B65FE2" w:rsidRDefault="00B65FE2" w:rsidP="00621F71">
            <w:pPr>
              <w:jc w:val="center"/>
            </w:pPr>
            <w:r>
              <w:t>6.55 – 7.40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B65FE2" w:rsidRDefault="00B65FE2" w:rsidP="00621F71">
            <w:pPr>
              <w:jc w:val="center"/>
            </w:pPr>
            <w:r>
              <w:t>7.45 – 8.30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B65FE2" w:rsidRDefault="00B65FE2" w:rsidP="00621F71">
            <w:pPr>
              <w:jc w:val="center"/>
            </w:pPr>
            <w:r>
              <w:t>8.35 – 9.20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B65FE2" w:rsidRDefault="00B65FE2" w:rsidP="00621F71">
            <w:pPr>
              <w:jc w:val="center"/>
            </w:pPr>
            <w:r>
              <w:t>9.25 – 10.10</w:t>
            </w:r>
          </w:p>
        </w:tc>
        <w:tc>
          <w:tcPr>
            <w:tcW w:w="13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B65FE2" w:rsidRDefault="00B65FE2" w:rsidP="00621F71">
            <w:pPr>
              <w:jc w:val="center"/>
            </w:pPr>
            <w:r>
              <w:t>10.30 –11.15</w:t>
            </w:r>
          </w:p>
        </w:tc>
        <w:tc>
          <w:tcPr>
            <w:tcW w:w="13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B65FE2" w:rsidRDefault="00B65FE2" w:rsidP="00621F71">
            <w:pPr>
              <w:jc w:val="center"/>
            </w:pPr>
            <w:r>
              <w:t>11.20 -12.05</w:t>
            </w:r>
          </w:p>
        </w:tc>
        <w:tc>
          <w:tcPr>
            <w:tcW w:w="13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B65FE2" w:rsidRDefault="00B65FE2" w:rsidP="00621F71">
            <w:pPr>
              <w:jc w:val="center"/>
            </w:pPr>
            <w:r>
              <w:t>12.35 -13.20</w:t>
            </w:r>
          </w:p>
        </w:tc>
        <w:tc>
          <w:tcPr>
            <w:tcW w:w="13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B65FE2" w:rsidRDefault="00B65FE2" w:rsidP="00621F71">
            <w:pPr>
              <w:jc w:val="center"/>
            </w:pPr>
            <w:r>
              <w:t>13.25 -14.10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65FE2" w:rsidRPr="00900EA9" w:rsidRDefault="0095480A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B65FE2" w:rsidRDefault="00B65FE2" w:rsidP="00621F71">
            <w:pPr>
              <w:jc w:val="center"/>
            </w:pPr>
            <w:r>
              <w:t>14.15 –15.00</w:t>
            </w:r>
          </w:p>
        </w:tc>
        <w:tc>
          <w:tcPr>
            <w:tcW w:w="1280" w:type="dxa"/>
            <w:tcBorders>
              <w:top w:val="single" w:sz="18" w:space="0" w:color="auto"/>
              <w:bottom w:val="single" w:sz="18" w:space="0" w:color="auto"/>
            </w:tcBorders>
          </w:tcPr>
          <w:p w:rsidR="00B65FE2" w:rsidRPr="00900EA9" w:rsidRDefault="00B65FE2" w:rsidP="00621F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Krúžky</w:t>
            </w:r>
          </w:p>
        </w:tc>
      </w:tr>
      <w:tr w:rsidR="00B65FE2" w:rsidTr="0095480A">
        <w:trPr>
          <w:trHeight w:val="567"/>
        </w:trPr>
        <w:tc>
          <w:tcPr>
            <w:tcW w:w="1325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65FE2" w:rsidRPr="00900EA9" w:rsidRDefault="00B65FE2" w:rsidP="00621F71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B65FE2" w:rsidRDefault="00B65FE2" w:rsidP="00621F71"/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5FE2" w:rsidRPr="00B14424" w:rsidRDefault="00B65FE2" w:rsidP="0037185D">
            <w:pPr>
              <w:rPr>
                <w:highlight w:val="yellow"/>
              </w:rPr>
            </w:pP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5FE2" w:rsidRPr="00B14424" w:rsidRDefault="00B65FE2" w:rsidP="0037185D">
            <w:pPr>
              <w:rPr>
                <w:highlight w:val="yellow"/>
              </w:rPr>
            </w:pP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5FE2" w:rsidRPr="00B14424" w:rsidRDefault="00B65FE2" w:rsidP="0037185D">
            <w:pPr>
              <w:rPr>
                <w:highlight w:val="yellow"/>
              </w:rPr>
            </w:pPr>
          </w:p>
        </w:tc>
        <w:tc>
          <w:tcPr>
            <w:tcW w:w="1317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5FE2" w:rsidRPr="00B14424" w:rsidRDefault="00B65FE2" w:rsidP="0037185D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5FE2" w:rsidRPr="00B14424" w:rsidRDefault="00B65FE2" w:rsidP="0037185D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5FE2" w:rsidRPr="00B14424" w:rsidRDefault="00B65FE2" w:rsidP="0037185D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B65FE2" w:rsidRDefault="0095480A" w:rsidP="0095480A"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19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5FE2" w:rsidRDefault="00B14424" w:rsidP="00621F71">
            <w:r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:rsidR="00B65FE2" w:rsidRPr="00B14424" w:rsidRDefault="00B65FE2" w:rsidP="00621F71">
            <w:pPr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</w:pPr>
          </w:p>
        </w:tc>
      </w:tr>
      <w:tr w:rsidR="00B65FE2" w:rsidTr="0095480A">
        <w:trPr>
          <w:trHeight w:val="567"/>
        </w:trPr>
        <w:tc>
          <w:tcPr>
            <w:tcW w:w="1325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65FE2" w:rsidRPr="00900EA9" w:rsidRDefault="00B65FE2" w:rsidP="00621F7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:rsidR="00B65FE2" w:rsidRDefault="00B65FE2" w:rsidP="00621F71"/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B65FE2" w:rsidRPr="00B14424" w:rsidRDefault="00B65FE2" w:rsidP="00621F71">
            <w:pPr>
              <w:rPr>
                <w:rFonts w:cstheme="minorHAnsi"/>
                <w:highlight w:val="yellow"/>
              </w:rPr>
            </w:pPr>
          </w:p>
        </w:tc>
      </w:tr>
      <w:tr w:rsidR="0095480A" w:rsidTr="0095480A">
        <w:trPr>
          <w:trHeight w:val="567"/>
        </w:trPr>
        <w:tc>
          <w:tcPr>
            <w:tcW w:w="132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5480A" w:rsidRPr="00900EA9" w:rsidRDefault="0095480A" w:rsidP="0095480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8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317" w:type="dxa"/>
            <w:tcBorders>
              <w:top w:val="single" w:sz="12" w:space="0" w:color="auto"/>
            </w:tcBorders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317" w:type="dxa"/>
            <w:tcBorders>
              <w:top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318" w:type="dxa"/>
            <w:tcBorders>
              <w:top w:val="single" w:sz="12" w:space="0" w:color="auto"/>
            </w:tcBorders>
          </w:tcPr>
          <w:p w:rsidR="0095480A" w:rsidRDefault="0095480A" w:rsidP="0095480A"/>
        </w:tc>
        <w:tc>
          <w:tcPr>
            <w:tcW w:w="1194" w:type="dxa"/>
            <w:tcBorders>
              <w:top w:val="single" w:sz="12" w:space="0" w:color="auto"/>
            </w:tcBorders>
          </w:tcPr>
          <w:p w:rsidR="0095480A" w:rsidRDefault="0095480A" w:rsidP="0095480A"/>
        </w:tc>
        <w:tc>
          <w:tcPr>
            <w:tcW w:w="1280" w:type="dxa"/>
            <w:tcBorders>
              <w:top w:val="single" w:sz="12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</w:tr>
      <w:tr w:rsidR="0095480A" w:rsidTr="0095480A">
        <w:trPr>
          <w:trHeight w:val="567"/>
        </w:trPr>
        <w:tc>
          <w:tcPr>
            <w:tcW w:w="1325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5480A" w:rsidRPr="00900EA9" w:rsidRDefault="0095480A" w:rsidP="009548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left w:val="single" w:sz="18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194" w:type="dxa"/>
            <w:tcBorders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280" w:type="dxa"/>
            <w:tcBorders>
              <w:bottom w:val="single" w:sz="12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</w:tr>
      <w:tr w:rsidR="0095480A" w:rsidTr="0095480A">
        <w:trPr>
          <w:trHeight w:val="567"/>
        </w:trPr>
        <w:tc>
          <w:tcPr>
            <w:tcW w:w="13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80A" w:rsidRPr="00900EA9" w:rsidRDefault="0095480A" w:rsidP="0095480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2.K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2.K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highlight w:val="yellow"/>
                <w:shd w:val="clear" w:color="auto" w:fill="FFFFFF"/>
              </w:rPr>
              <w:t>p. Jakuba</w:t>
            </w:r>
          </w:p>
        </w:tc>
      </w:tr>
      <w:tr w:rsidR="0095480A" w:rsidTr="00B14424">
        <w:trPr>
          <w:trHeight w:val="567"/>
        </w:trPr>
        <w:tc>
          <w:tcPr>
            <w:tcW w:w="1325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80A" w:rsidRPr="00900EA9" w:rsidRDefault="0095480A" w:rsidP="009548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highlight w:val="yellow"/>
              </w:rPr>
            </w:pPr>
            <w:r>
              <w:rPr>
                <w:highlight w:val="yellow"/>
              </w:rPr>
              <w:t>14:30 – 16:30</w:t>
            </w:r>
          </w:p>
        </w:tc>
      </w:tr>
      <w:tr w:rsidR="0095480A" w:rsidTr="0095480A">
        <w:trPr>
          <w:trHeight w:val="567"/>
        </w:trPr>
        <w:tc>
          <w:tcPr>
            <w:tcW w:w="132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480A" w:rsidRPr="00900EA9" w:rsidRDefault="0095480A" w:rsidP="0095480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3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5480A" w:rsidRPr="00B14424" w:rsidRDefault="0095480A" w:rsidP="0095480A">
            <w:pPr>
              <w:rPr>
                <w:highlight w:val="yellow"/>
              </w:rPr>
            </w:pPr>
          </w:p>
        </w:tc>
        <w:tc>
          <w:tcPr>
            <w:tcW w:w="13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VPB</w:t>
            </w:r>
          </w:p>
        </w:tc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</w:tcPr>
          <w:p w:rsidR="0095480A" w:rsidRDefault="0095480A" w:rsidP="0095480A"/>
        </w:tc>
      </w:tr>
      <w:tr w:rsidR="0095480A" w:rsidTr="00B65FE2">
        <w:trPr>
          <w:trHeight w:val="567"/>
        </w:trPr>
        <w:tc>
          <w:tcPr>
            <w:tcW w:w="1325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5480A" w:rsidRPr="00900EA9" w:rsidRDefault="0095480A" w:rsidP="009548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7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318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194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  <w:tc>
          <w:tcPr>
            <w:tcW w:w="1280" w:type="dxa"/>
            <w:tcBorders>
              <w:top w:val="single" w:sz="4" w:space="0" w:color="auto"/>
              <w:bottom w:val="single" w:sz="12" w:space="0" w:color="auto"/>
            </w:tcBorders>
          </w:tcPr>
          <w:p w:rsidR="0095480A" w:rsidRDefault="0095480A" w:rsidP="0095480A"/>
        </w:tc>
      </w:tr>
      <w:tr w:rsidR="0095480A" w:rsidTr="0095480A">
        <w:trPr>
          <w:trHeight w:val="567"/>
        </w:trPr>
        <w:tc>
          <w:tcPr>
            <w:tcW w:w="1325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5480A" w:rsidRPr="00900EA9" w:rsidRDefault="0095480A" w:rsidP="0095480A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199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7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8" w:type="dxa"/>
            <w:tcBorders>
              <w:top w:val="single" w:sz="12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3</w:t>
            </w: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8" w:type="dxa"/>
            <w:tcBorders>
              <w:top w:val="single" w:sz="12" w:space="0" w:color="auto"/>
            </w:tcBorders>
          </w:tcPr>
          <w:p w:rsidR="0095480A" w:rsidRDefault="0095480A" w:rsidP="0095480A"/>
        </w:tc>
        <w:tc>
          <w:tcPr>
            <w:tcW w:w="1194" w:type="dxa"/>
            <w:tcBorders>
              <w:top w:val="single" w:sz="12" w:space="0" w:color="auto"/>
            </w:tcBorders>
          </w:tcPr>
          <w:p w:rsidR="0095480A" w:rsidRDefault="0095480A" w:rsidP="0095480A"/>
        </w:tc>
        <w:tc>
          <w:tcPr>
            <w:tcW w:w="1280" w:type="dxa"/>
            <w:tcBorders>
              <w:top w:val="single" w:sz="12" w:space="0" w:color="auto"/>
            </w:tcBorders>
          </w:tcPr>
          <w:p w:rsidR="0095480A" w:rsidRDefault="0095480A" w:rsidP="0095480A"/>
        </w:tc>
      </w:tr>
      <w:tr w:rsidR="0095480A" w:rsidTr="0095480A">
        <w:trPr>
          <w:trHeight w:val="567"/>
        </w:trPr>
        <w:tc>
          <w:tcPr>
            <w:tcW w:w="1325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5480A" w:rsidRDefault="0095480A" w:rsidP="0095480A"/>
        </w:tc>
        <w:tc>
          <w:tcPr>
            <w:tcW w:w="1199" w:type="dxa"/>
            <w:tcBorders>
              <w:left w:val="single" w:sz="18" w:space="0" w:color="auto"/>
            </w:tcBorders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7" w:type="dxa"/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7" w:type="dxa"/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7" w:type="dxa"/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7" w:type="dxa"/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8" w:type="dxa"/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8" w:type="dxa"/>
            <w:shd w:val="clear" w:color="auto" w:fill="FFFF00"/>
          </w:tcPr>
          <w:p w:rsidR="0095480A" w:rsidRPr="00B14424" w:rsidRDefault="0095480A" w:rsidP="0095480A">
            <w:pPr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4.K</w:t>
            </w:r>
          </w:p>
          <w:p w:rsidR="0095480A" w:rsidRPr="00B14424" w:rsidRDefault="0095480A" w:rsidP="0095480A">
            <w:pPr>
              <w:rPr>
                <w:highlight w:val="yellow"/>
              </w:rPr>
            </w:pPr>
            <w:r w:rsidRPr="00B14424">
              <w:rPr>
                <w:rFonts w:ascii="Arial" w:hAnsi="Arial" w:cs="Arial"/>
                <w:color w:val="222222"/>
                <w:sz w:val="28"/>
                <w:szCs w:val="28"/>
                <w:highlight w:val="yellow"/>
                <w:shd w:val="clear" w:color="auto" w:fill="FFFFFF"/>
              </w:rPr>
              <w:t>PXU</w:t>
            </w:r>
          </w:p>
        </w:tc>
        <w:tc>
          <w:tcPr>
            <w:tcW w:w="1318" w:type="dxa"/>
          </w:tcPr>
          <w:p w:rsidR="0095480A" w:rsidRDefault="0095480A" w:rsidP="0095480A"/>
        </w:tc>
        <w:tc>
          <w:tcPr>
            <w:tcW w:w="1194" w:type="dxa"/>
          </w:tcPr>
          <w:p w:rsidR="0095480A" w:rsidRDefault="0095480A" w:rsidP="0095480A"/>
        </w:tc>
        <w:tc>
          <w:tcPr>
            <w:tcW w:w="1280" w:type="dxa"/>
          </w:tcPr>
          <w:p w:rsidR="0095480A" w:rsidRDefault="0095480A" w:rsidP="0095480A"/>
        </w:tc>
      </w:tr>
    </w:tbl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A1BCB"/>
    <w:rsid w:val="000B6099"/>
    <w:rsid w:val="000D2752"/>
    <w:rsid w:val="002069F8"/>
    <w:rsid w:val="00226C44"/>
    <w:rsid w:val="002865B2"/>
    <w:rsid w:val="00326764"/>
    <w:rsid w:val="0034135C"/>
    <w:rsid w:val="0037185D"/>
    <w:rsid w:val="00466860"/>
    <w:rsid w:val="006F3567"/>
    <w:rsid w:val="007146DE"/>
    <w:rsid w:val="007A6895"/>
    <w:rsid w:val="007B5BEA"/>
    <w:rsid w:val="00830E14"/>
    <w:rsid w:val="00872E9D"/>
    <w:rsid w:val="00895AC7"/>
    <w:rsid w:val="00896DD0"/>
    <w:rsid w:val="008B0DC7"/>
    <w:rsid w:val="00900EA9"/>
    <w:rsid w:val="0095480A"/>
    <w:rsid w:val="009F55CD"/>
    <w:rsid w:val="00B032AE"/>
    <w:rsid w:val="00B14424"/>
    <w:rsid w:val="00B65FE2"/>
    <w:rsid w:val="00C37C5E"/>
    <w:rsid w:val="00C70731"/>
    <w:rsid w:val="00DD5587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ZASTUPCA</cp:lastModifiedBy>
  <cp:revision>2</cp:revision>
  <cp:lastPrinted>2018-09-06T07:08:00Z</cp:lastPrinted>
  <dcterms:created xsi:type="dcterms:W3CDTF">2023-09-19T10:09:00Z</dcterms:created>
  <dcterms:modified xsi:type="dcterms:W3CDTF">2023-09-19T10:09:00Z</dcterms:modified>
</cp:coreProperties>
</file>